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562729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C63E2" w:rsidRPr="00DC63E2" w:rsidRDefault="00DC63E2" w:rsidP="00D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63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05-04-316-1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C63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Pr="000340F2" w:rsidRDefault="00DC63E2" w:rsidP="00D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63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13.10.2021.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63E2">
        <w:rPr>
          <w:rFonts w:ascii="Times New Roman" w:eastAsia="Times New Roman" w:hAnsi="Times New Roman" w:cs="Times New Roman"/>
          <w:sz w:val="24"/>
          <w:szCs w:val="24"/>
          <w:lang w:eastAsia="zh-CN"/>
        </w:rPr>
        <w:t>316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455a  “Svatovac - Živinice – Bašigovci – Lukavica - Zelenika“, dionica: Zelenika (početak ma</w:t>
      </w:r>
      <w:r w:rsidR="00DC63E2">
        <w:rPr>
          <w:rFonts w:ascii="Times New Roman" w:eastAsia="Times New Roman" w:hAnsi="Times New Roman" w:cs="Times New Roman"/>
          <w:sz w:val="24"/>
          <w:lang w:eastAsia="zh-CN"/>
        </w:rPr>
        <w:t>kadamske dionice), st.km.12+790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-Zelenika st.km. 13+990 L=1200m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C63E2">
        <w:rPr>
          <w:rFonts w:ascii="Times New Roman" w:eastAsia="Times New Roman" w:hAnsi="Times New Roman" w:cs="Times New Roman"/>
          <w:sz w:val="24"/>
          <w:szCs w:val="24"/>
          <w:lang w:eastAsia="zh-CN"/>
        </w:rPr>
        <w:t>316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-10/21 od </w:t>
      </w:r>
      <w:r w:rsidR="00DC63E2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C63E2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455a  “Svatovac - Živinice – Bašigovci – Lukavica - Zelenika“, dionica: Zelenika (početak makadamske dionice), st.km.1</w:t>
      </w:r>
      <w:r w:rsidR="00DC63E2">
        <w:rPr>
          <w:rFonts w:ascii="Times New Roman" w:eastAsia="Times New Roman" w:hAnsi="Times New Roman" w:cs="Times New Roman"/>
          <w:sz w:val="24"/>
          <w:lang w:eastAsia="zh-CN"/>
        </w:rPr>
        <w:t>2+790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-Zelenika st.km. 13+990 L=1200m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DC63E2" w:rsidRPr="00DC63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C63E2" w:rsidRPr="00DC63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769.190,25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DC63E2" w:rsidRPr="00DC63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316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769.230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316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316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316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DC63E2" w:rsidRPr="00DC63E2">
        <w:rPr>
          <w:rFonts w:ascii="Times New Roman" w:hAnsi="Times New Roman" w:cs="Times New Roman"/>
          <w:color w:val="000000"/>
          <w:sz w:val="24"/>
          <w:szCs w:val="24"/>
        </w:rPr>
        <w:t>d.o.o. Rial 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DC63E2" w:rsidRPr="00DC63E2">
        <w:rPr>
          <w:rFonts w:ascii="Times New Roman" w:hAnsi="Times New Roman" w:cs="Times New Roman"/>
          <w:sz w:val="24"/>
          <w:szCs w:val="24"/>
        </w:rPr>
        <w:t xml:space="preserve">769.190,25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455a  “Svatovac - Živinice – Bašigovci – Lukavica - Zelenika“, dionica: Zelenika (početak ma</w:t>
      </w:r>
      <w:r w:rsidR="00DC63E2">
        <w:rPr>
          <w:rFonts w:ascii="Times New Roman" w:eastAsia="Times New Roman" w:hAnsi="Times New Roman" w:cs="Times New Roman"/>
          <w:sz w:val="24"/>
          <w:lang w:eastAsia="zh-CN"/>
        </w:rPr>
        <w:t>kadamske dionice), st.km.12+790</w:t>
      </w:r>
      <w:bookmarkStart w:id="1" w:name="_GoBack"/>
      <w:bookmarkEnd w:id="1"/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-Zelenika st.km. 13+990 L=1200m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C63E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455a  “Svatovac - Živinice – Bašigovci – Lukavica - Zelenika“, dionica: Zelenika (početak ma</w:t>
      </w:r>
      <w:r w:rsidR="00DC63E2">
        <w:rPr>
          <w:rFonts w:ascii="Times New Roman" w:eastAsia="Times New Roman" w:hAnsi="Times New Roman" w:cs="Times New Roman"/>
          <w:sz w:val="24"/>
          <w:lang w:eastAsia="zh-CN"/>
        </w:rPr>
        <w:t>kadamske dionice), st.km.12+790</w:t>
      </w:r>
      <w:r w:rsidR="00DC63E2" w:rsidRPr="00DC63E2">
        <w:rPr>
          <w:rFonts w:ascii="Times New Roman" w:eastAsia="Times New Roman" w:hAnsi="Times New Roman" w:cs="Times New Roman"/>
          <w:sz w:val="24"/>
          <w:lang w:eastAsia="zh-CN"/>
        </w:rPr>
        <w:t>-Zelenika st.km. 13+990 L=1200m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 xml:space="preserve">, 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C63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C63E2" w:rsidRPr="009B2DB0" w:rsidTr="006C4EE1">
        <w:tc>
          <w:tcPr>
            <w:tcW w:w="817" w:type="dxa"/>
          </w:tcPr>
          <w:p w:rsidR="00DC63E2" w:rsidRPr="009B2DB0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C63E2" w:rsidRPr="00932FEF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C63E2" w:rsidRPr="009B2DB0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C63E2" w:rsidRPr="009B2DB0" w:rsidTr="006C4EE1">
        <w:trPr>
          <w:trHeight w:val="336"/>
        </w:trPr>
        <w:tc>
          <w:tcPr>
            <w:tcW w:w="817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C63E2" w:rsidRDefault="00DC63E2" w:rsidP="006C4E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403C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769.190,25</w:t>
            </w:r>
          </w:p>
        </w:tc>
        <w:tc>
          <w:tcPr>
            <w:tcW w:w="2410" w:type="dxa"/>
            <w:vAlign w:val="center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C63E2" w:rsidRPr="009B2DB0" w:rsidTr="006C4EE1">
        <w:trPr>
          <w:trHeight w:val="336"/>
        </w:trPr>
        <w:tc>
          <w:tcPr>
            <w:tcW w:w="817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C63E2" w:rsidRPr="00B57B93" w:rsidRDefault="00DC63E2" w:rsidP="006C4E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6E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C63E2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908.554,01</w:t>
            </w:r>
          </w:p>
        </w:tc>
        <w:tc>
          <w:tcPr>
            <w:tcW w:w="2410" w:type="dxa"/>
            <w:vAlign w:val="center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C63E2" w:rsidRPr="009B2DB0" w:rsidTr="006C4EE1">
        <w:tc>
          <w:tcPr>
            <w:tcW w:w="817" w:type="dxa"/>
          </w:tcPr>
          <w:p w:rsidR="00DC63E2" w:rsidRPr="009B2DB0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C63E2" w:rsidRPr="00932FEF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C63E2" w:rsidRPr="009B2DB0" w:rsidRDefault="00DC63E2" w:rsidP="006C4EE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C63E2" w:rsidRPr="009B2DB0" w:rsidTr="006C4EE1">
        <w:trPr>
          <w:trHeight w:val="336"/>
        </w:trPr>
        <w:tc>
          <w:tcPr>
            <w:tcW w:w="817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C63E2" w:rsidRDefault="00DC63E2" w:rsidP="006C4E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403C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769.190,25</w:t>
            </w:r>
          </w:p>
        </w:tc>
        <w:tc>
          <w:tcPr>
            <w:tcW w:w="2410" w:type="dxa"/>
            <w:vAlign w:val="center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C63E2" w:rsidRPr="009B2DB0" w:rsidTr="006C4EE1">
        <w:trPr>
          <w:trHeight w:val="336"/>
        </w:trPr>
        <w:tc>
          <w:tcPr>
            <w:tcW w:w="817" w:type="dxa"/>
            <w:vAlign w:val="center"/>
          </w:tcPr>
          <w:p w:rsidR="00DC63E2" w:rsidRPr="009B2DB0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C63E2" w:rsidRPr="00B57B93" w:rsidRDefault="00DC63E2" w:rsidP="006C4E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6E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C63E2" w:rsidRDefault="00DC63E2" w:rsidP="006C4EE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908.554,01</w:t>
            </w:r>
          </w:p>
        </w:tc>
        <w:tc>
          <w:tcPr>
            <w:tcW w:w="2410" w:type="dxa"/>
            <w:vAlign w:val="center"/>
          </w:tcPr>
          <w:p w:rsidR="00DC63E2" w:rsidRPr="009B2DB0" w:rsidRDefault="00DC63E2" w:rsidP="006C4EE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DC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C63E2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59CC-D1BF-4B8B-B994-A2CF55EC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2021-05-10T11:01:00Z</cp:lastPrinted>
  <dcterms:created xsi:type="dcterms:W3CDTF">2021-10-13T08:48:00Z</dcterms:created>
  <dcterms:modified xsi:type="dcterms:W3CDTF">2021-10-13T08:48:00Z</dcterms:modified>
</cp:coreProperties>
</file>